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0AA1AE50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11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31B5649A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41/25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2A821AED" w14:textId="4C2138A7" w:rsidR="00395911" w:rsidRDefault="001C12DE" w:rsidP="001C12DE">
      <w:pPr>
        <w:pStyle w:val="paragraph"/>
        <w:spacing w:after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Allwch chi weld o’ch cofnodion pa mor aml mae gwasanaeth</w:t>
      </w:r>
      <w:r w:rsidR="00670A75">
        <w:rPr>
          <w:rFonts w:ascii="Calibri" w:hAnsi="Calibri"/>
          <w:b/>
        </w:rPr>
        <w:t xml:space="preserve"> rhwng</w:t>
      </w:r>
      <w:r>
        <w:rPr>
          <w:rFonts w:ascii="Calibri" w:hAnsi="Calibri"/>
          <w:b/>
        </w:rPr>
        <w:t xml:space="preserve"> </w:t>
      </w:r>
      <w:proofErr w:type="spellStart"/>
      <w:r>
        <w:rPr>
          <w:rFonts w:ascii="Calibri" w:hAnsi="Calibri"/>
          <w:b/>
        </w:rPr>
        <w:t>Craven</w:t>
      </w:r>
      <w:proofErr w:type="spellEnd"/>
      <w:r>
        <w:rPr>
          <w:rFonts w:ascii="Calibri" w:hAnsi="Calibri"/>
          <w:b/>
        </w:rPr>
        <w:t xml:space="preserve"> </w:t>
      </w:r>
      <w:proofErr w:type="spellStart"/>
      <w:r>
        <w:rPr>
          <w:rFonts w:ascii="Calibri" w:hAnsi="Calibri"/>
          <w:b/>
        </w:rPr>
        <w:t>Arms</w:t>
      </w:r>
      <w:proofErr w:type="spellEnd"/>
      <w:r>
        <w:rPr>
          <w:rFonts w:ascii="Calibri" w:hAnsi="Calibri"/>
          <w:b/>
        </w:rPr>
        <w:t xml:space="preserve"> </w:t>
      </w:r>
      <w:r w:rsidR="00670A75">
        <w:rPr>
          <w:rFonts w:ascii="Calibri" w:hAnsi="Calibri"/>
          <w:b/>
        </w:rPr>
        <w:t>a</w:t>
      </w:r>
      <w:r>
        <w:rPr>
          <w:rFonts w:ascii="Calibri" w:hAnsi="Calibri"/>
          <w:b/>
        </w:rPr>
        <w:t>’r Amwythig yn cael ei ohirio?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221240A9" w14:textId="77777777" w:rsidR="001C12DE" w:rsidRPr="001C12DE" w:rsidRDefault="001C12DE" w:rsidP="156E0B0A">
      <w:pPr>
        <w:spacing w:after="0" w:line="240" w:lineRule="auto"/>
        <w:rPr>
          <w:rFonts w:cstheme="minorHAnsi"/>
        </w:rPr>
      </w:pPr>
    </w:p>
    <w:p w14:paraId="16AD483B" w14:textId="440A5654" w:rsidR="001C12DE" w:rsidRPr="001C12DE" w:rsidRDefault="001C12DE" w:rsidP="156E0B0A">
      <w:pPr>
        <w:spacing w:after="0" w:line="240" w:lineRule="auto"/>
        <w:rPr>
          <w:rFonts w:cstheme="minorHAnsi"/>
        </w:rPr>
      </w:pPr>
      <w:r>
        <w:t>Gweler yr wybodaeth isod mewn perthynas â’ch cais.</w:t>
      </w:r>
    </w:p>
    <w:p w14:paraId="70A7F555" w14:textId="77777777" w:rsidR="001C12DE" w:rsidRPr="001C12DE" w:rsidRDefault="001C12DE" w:rsidP="156E0B0A">
      <w:pPr>
        <w:spacing w:after="0" w:line="240" w:lineRule="auto"/>
        <w:rPr>
          <w:rFonts w:cstheme="minorHAnsi"/>
        </w:rPr>
      </w:pPr>
    </w:p>
    <w:p w14:paraId="3BD27F72" w14:textId="77777777" w:rsidR="001C12DE" w:rsidRPr="001C12DE" w:rsidRDefault="001C12DE" w:rsidP="001C12DE">
      <w:pPr>
        <w:spacing w:after="0" w:line="240" w:lineRule="auto"/>
        <w:rPr>
          <w:rFonts w:cstheme="minorHAnsi"/>
        </w:rPr>
      </w:pPr>
    </w:p>
    <w:p w14:paraId="15700A17" w14:textId="77777777" w:rsidR="001C12DE" w:rsidRPr="001C12DE" w:rsidRDefault="001C12DE" w:rsidP="001C12DE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Gwasanaeth 1V48 ac 1V52</w:t>
      </w:r>
      <w:r>
        <w:t xml:space="preserve"> (15:30 Gorsaf Manceinion </w:t>
      </w:r>
      <w:proofErr w:type="spellStart"/>
      <w:r>
        <w:t>Piccadilly</w:t>
      </w:r>
      <w:proofErr w:type="spellEnd"/>
      <w:r>
        <w:t xml:space="preserve"> – Caerfyrddin)</w:t>
      </w:r>
    </w:p>
    <w:p w14:paraId="063FC763" w14:textId="77777777" w:rsidR="001C12DE" w:rsidRPr="001C12DE" w:rsidRDefault="001C12DE" w:rsidP="001C12DE">
      <w:pPr>
        <w:spacing w:after="0" w:line="240" w:lineRule="auto"/>
        <w:rPr>
          <w:rFonts w:cstheme="minorHAnsi"/>
        </w:rPr>
      </w:pPr>
      <w:r>
        <w:t>Cyfanswm y Trenau sy’n Rhedeg – 356</w:t>
      </w:r>
    </w:p>
    <w:p w14:paraId="57D0C8D3" w14:textId="77777777" w:rsidR="001C12DE" w:rsidRDefault="001C12DE" w:rsidP="001C12DE">
      <w:pPr>
        <w:spacing w:after="0" w:line="240" w:lineRule="auto"/>
        <w:rPr>
          <w:rFonts w:cstheme="minorHAnsi"/>
        </w:rPr>
      </w:pPr>
      <w:r>
        <w:t>OTT3 – 197 (55.33%)</w:t>
      </w:r>
    </w:p>
    <w:p w14:paraId="25288C7E" w14:textId="77777777" w:rsidR="001C12DE" w:rsidRPr="001C12DE" w:rsidRDefault="001C12DE" w:rsidP="001C12DE">
      <w:pPr>
        <w:spacing w:after="0" w:line="240" w:lineRule="auto"/>
        <w:rPr>
          <w:rFonts w:cstheme="minorHAnsi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0"/>
        <w:gridCol w:w="1320"/>
        <w:gridCol w:w="2008"/>
      </w:tblGrid>
      <w:tr w:rsidR="001C12DE" w:rsidRPr="001C12DE" w14:paraId="328E8F80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B538C4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Mis / Blwyddyn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4FA98B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Nifer y trenau sy’n rhedeg</w:t>
            </w:r>
          </w:p>
        </w:tc>
        <w:tc>
          <w:tcPr>
            <w:tcW w:w="20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281A88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Nifer y trenau sy’n cyrraedd ar amser, o fewn 3 munud (OTT3)</w:t>
            </w:r>
          </w:p>
        </w:tc>
      </w:tr>
      <w:tr w:rsidR="001C12DE" w:rsidRPr="001C12DE" w14:paraId="36761AA4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23EEE7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Medi-23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90DFBF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12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E47554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5</w:t>
            </w:r>
          </w:p>
        </w:tc>
      </w:tr>
      <w:tr w:rsidR="001C12DE" w:rsidRPr="001C12DE" w14:paraId="3667E375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E8DA9F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Hyd-23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17E5D1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13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D87E09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</w:t>
            </w:r>
          </w:p>
        </w:tc>
      </w:tr>
      <w:tr w:rsidR="001C12DE" w:rsidRPr="001C12DE" w14:paraId="365DD0EB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8DBE38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Tach-23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C74575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24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C06E8D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8</w:t>
            </w:r>
          </w:p>
        </w:tc>
      </w:tr>
      <w:tr w:rsidR="001C12DE" w:rsidRPr="001C12DE" w14:paraId="5D7AA376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249BF7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Rhag-23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802F58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19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A509ED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6</w:t>
            </w:r>
          </w:p>
        </w:tc>
      </w:tr>
      <w:tr w:rsidR="001C12DE" w:rsidRPr="001C12DE" w14:paraId="4D67C838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DDC1F4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Ion-24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66908D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25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C41BB6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19</w:t>
            </w:r>
          </w:p>
        </w:tc>
      </w:tr>
      <w:tr w:rsidR="001C12DE" w:rsidRPr="001C12DE" w14:paraId="11A005F3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78E18A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Chwe-24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7132C4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24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B5558E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15</w:t>
            </w:r>
          </w:p>
        </w:tc>
      </w:tr>
      <w:tr w:rsidR="001C12DE" w:rsidRPr="001C12DE" w14:paraId="5897AF1A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10FB31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Maw-24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815E50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26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0C2942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21</w:t>
            </w:r>
          </w:p>
        </w:tc>
      </w:tr>
      <w:tr w:rsidR="001C12DE" w:rsidRPr="001C12DE" w14:paraId="104C4AD8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256863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Ebr-24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22860B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25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7D12F0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17</w:t>
            </w:r>
          </w:p>
        </w:tc>
      </w:tr>
      <w:tr w:rsidR="001C12DE" w:rsidRPr="001C12DE" w14:paraId="1BF4B8B7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E00926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Mai-24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CBD7FE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25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29CEF0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20</w:t>
            </w:r>
          </w:p>
        </w:tc>
      </w:tr>
      <w:tr w:rsidR="001C12DE" w:rsidRPr="001C12DE" w14:paraId="7F6F35BE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5F01B3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Meh-24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D0F2DD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21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01E306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15</w:t>
            </w:r>
          </w:p>
        </w:tc>
      </w:tr>
      <w:tr w:rsidR="001C12DE" w:rsidRPr="001C12DE" w14:paraId="41FB5966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6DAEAF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Gorff-24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D368BC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23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65C320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13</w:t>
            </w:r>
          </w:p>
        </w:tc>
      </w:tr>
      <w:tr w:rsidR="001C12DE" w:rsidRPr="001C12DE" w14:paraId="020F142A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A16F6D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Awst-24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3C8C7A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22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E60308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10</w:t>
            </w:r>
          </w:p>
        </w:tc>
      </w:tr>
      <w:tr w:rsidR="001C12DE" w:rsidRPr="001C12DE" w14:paraId="4635D241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8542F6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Medi-24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69795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16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D21328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11</w:t>
            </w:r>
          </w:p>
        </w:tc>
      </w:tr>
      <w:tr w:rsidR="001C12DE" w:rsidRPr="001C12DE" w14:paraId="1F351573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CFD0AC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Hyd-24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850DC8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22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6E8D72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13</w:t>
            </w:r>
          </w:p>
        </w:tc>
      </w:tr>
      <w:tr w:rsidR="001C12DE" w:rsidRPr="001C12DE" w14:paraId="3ED92926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8497BF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Tach-24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E525A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17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6A29F9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11</w:t>
            </w:r>
          </w:p>
        </w:tc>
      </w:tr>
      <w:tr w:rsidR="001C12DE" w:rsidRPr="001C12DE" w14:paraId="62F39E1F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C5BAA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Rhag-24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255FD2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15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D9FE0A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7</w:t>
            </w:r>
          </w:p>
        </w:tc>
      </w:tr>
      <w:tr w:rsidR="001C12DE" w:rsidRPr="001C12DE" w14:paraId="7AB40AFD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05F8F5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Ion-25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2CA5D8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19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E33D4F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2</w:t>
            </w:r>
          </w:p>
        </w:tc>
      </w:tr>
      <w:tr w:rsidR="001C12DE" w:rsidRPr="001C12DE" w14:paraId="182D67FF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167F86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Chwe-25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271C02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8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6A5AE1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3</w:t>
            </w:r>
          </w:p>
        </w:tc>
      </w:tr>
      <w:tr w:rsidR="001C12DE" w:rsidRPr="001C12DE" w14:paraId="489E340F" w14:textId="77777777" w:rsidTr="001C12DE">
        <w:trPr>
          <w:trHeight w:val="300"/>
          <w:jc w:val="center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FB57AA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Cyfanswm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5EC6CF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356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FDD9EC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197</w:t>
            </w:r>
          </w:p>
        </w:tc>
      </w:tr>
    </w:tbl>
    <w:p w14:paraId="78401111" w14:textId="77777777" w:rsidR="001C12DE" w:rsidRPr="001C12DE" w:rsidRDefault="001C12DE" w:rsidP="001C12DE">
      <w:pPr>
        <w:spacing w:after="0" w:line="240" w:lineRule="auto"/>
        <w:rPr>
          <w:rFonts w:cstheme="minorHAnsi"/>
        </w:rPr>
      </w:pPr>
    </w:p>
    <w:p w14:paraId="4CDBAF6A" w14:textId="5282FEA1" w:rsidR="001C12DE" w:rsidRDefault="001C12DE" w:rsidP="001C12DE">
      <w:pPr>
        <w:spacing w:after="0" w:line="240" w:lineRule="auto"/>
        <w:rPr>
          <w:rFonts w:cstheme="minorHAnsi"/>
        </w:rPr>
      </w:pPr>
      <w:r>
        <w:t xml:space="preserve">Y prif resymau dros yr oedi yw (15:30 Gorsaf Manceinion </w:t>
      </w:r>
      <w:proofErr w:type="spellStart"/>
      <w:r>
        <w:t>Piccadilly</w:t>
      </w:r>
      <w:proofErr w:type="spellEnd"/>
      <w:r>
        <w:t xml:space="preserve"> – Caerfyrddin)</w:t>
      </w:r>
      <w:r w:rsidR="00F754D5">
        <w:t>:</w:t>
      </w:r>
    </w:p>
    <w:p w14:paraId="35E255CB" w14:textId="77777777" w:rsidR="001C12DE" w:rsidRPr="001C12DE" w:rsidRDefault="001C12DE" w:rsidP="001C12DE">
      <w:pPr>
        <w:spacing w:after="0" w:line="240" w:lineRule="auto"/>
        <w:rPr>
          <w:rFonts w:cstheme="minorHAnsi"/>
        </w:rPr>
      </w:pPr>
    </w:p>
    <w:tbl>
      <w:tblPr>
        <w:tblW w:w="723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5"/>
      </w:tblGrid>
      <w:tr w:rsidR="001C12DE" w:rsidRPr="001C12DE" w14:paraId="50057351" w14:textId="77777777" w:rsidTr="001C12DE">
        <w:trPr>
          <w:trHeight w:val="269"/>
          <w:jc w:val="center"/>
        </w:trPr>
        <w:tc>
          <w:tcPr>
            <w:tcW w:w="72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E54143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Rheswm</w:t>
            </w:r>
          </w:p>
        </w:tc>
      </w:tr>
      <w:tr w:rsidR="001C12DE" w:rsidRPr="001C12DE" w14:paraId="50F56A38" w14:textId="77777777" w:rsidTr="001C12DE">
        <w:trPr>
          <w:trHeight w:val="269"/>
          <w:jc w:val="center"/>
        </w:trPr>
        <w:tc>
          <w:tcPr>
            <w:tcW w:w="7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25CB4E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lastRenderedPageBreak/>
              <w:t xml:space="preserve">PWYNTIAU WEDI METHU </w:t>
            </w:r>
          </w:p>
        </w:tc>
      </w:tr>
      <w:tr w:rsidR="001C12DE" w:rsidRPr="001C12DE" w14:paraId="6E50A3FC" w14:textId="77777777" w:rsidTr="001C12DE">
        <w:trPr>
          <w:trHeight w:val="269"/>
          <w:jc w:val="center"/>
        </w:trPr>
        <w:tc>
          <w:tcPr>
            <w:tcW w:w="7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F8BBFC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PROBLEMAU’N YMWNEUD Â GYRWYR</w:t>
            </w:r>
          </w:p>
        </w:tc>
      </w:tr>
      <w:tr w:rsidR="001C12DE" w:rsidRPr="001C12DE" w14:paraId="483EE8FB" w14:textId="77777777" w:rsidTr="001C12DE">
        <w:trPr>
          <w:trHeight w:val="269"/>
          <w:jc w:val="center"/>
        </w:trPr>
        <w:tc>
          <w:tcPr>
            <w:tcW w:w="7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AFFB0D" w14:textId="77777777" w:rsidR="001C12DE" w:rsidRPr="001C12DE" w:rsidRDefault="001C12DE" w:rsidP="001C12DE">
            <w:pPr>
              <w:spacing w:after="0" w:line="240" w:lineRule="auto"/>
              <w:rPr>
                <w:rFonts w:cstheme="minorHAnsi"/>
              </w:rPr>
            </w:pPr>
            <w:r>
              <w:t>Y TRÊN YN TARO GWRTHRYCH ALLANOL (GAN GYNNWYS COED AC ANIFEILIAID)</w:t>
            </w:r>
          </w:p>
        </w:tc>
      </w:tr>
      <w:tr w:rsidR="001C12DE" w:rsidRPr="001C12DE" w14:paraId="3B3ACC0D" w14:textId="77777777" w:rsidTr="001C12DE">
        <w:trPr>
          <w:trHeight w:val="269"/>
          <w:jc w:val="center"/>
        </w:trPr>
        <w:tc>
          <w:tcPr>
            <w:tcW w:w="72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7CB50F" w14:textId="4ED49DEB" w:rsidR="001C12DE" w:rsidRPr="001C12DE" w:rsidRDefault="0073172E" w:rsidP="001C12DE">
            <w:pPr>
              <w:spacing w:after="0" w:line="240" w:lineRule="auto"/>
              <w:rPr>
                <w:rFonts w:cstheme="minorHAnsi"/>
              </w:rPr>
            </w:pPr>
            <w:r>
              <w:rPr>
                <w:rFonts w:ascii="Calibri" w:hAnsi="Calibri" w:cs="Calibri"/>
              </w:rPr>
              <w:t>OEDIADAU CYSYLLTIEDIG Â’R FFLYD</w:t>
            </w:r>
          </w:p>
        </w:tc>
      </w:tr>
    </w:tbl>
    <w:p w14:paraId="59B2F320" w14:textId="77777777" w:rsidR="001C12DE" w:rsidRPr="001C12DE" w:rsidRDefault="001C12DE" w:rsidP="001C12DE">
      <w:pPr>
        <w:spacing w:after="0" w:line="240" w:lineRule="auto"/>
        <w:rPr>
          <w:rFonts w:cstheme="minorHAnsi"/>
        </w:rPr>
      </w:pPr>
    </w:p>
    <w:p w14:paraId="030D0AD4" w14:textId="77777777" w:rsidR="001C12DE" w:rsidRPr="001C12DE" w:rsidRDefault="001C12DE" w:rsidP="156E0B0A">
      <w:pPr>
        <w:spacing w:after="0" w:line="240" w:lineRule="auto"/>
        <w:rPr>
          <w:rFonts w:cstheme="minorHAnsi"/>
        </w:rPr>
      </w:pPr>
    </w:p>
    <w:p w14:paraId="3567D68B" w14:textId="77777777" w:rsidR="008C3A62" w:rsidRPr="001C12DE" w:rsidRDefault="008C3A62" w:rsidP="00F91E73">
      <w:pPr>
        <w:spacing w:after="0" w:line="240" w:lineRule="auto"/>
        <w:rPr>
          <w:rFonts w:cstheme="minorHAnsi"/>
        </w:rPr>
      </w:pPr>
    </w:p>
    <w:p w14:paraId="6D286A27" w14:textId="48CC6E89" w:rsidR="00344DED" w:rsidRPr="001C12DE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0D8EF36A">
                <wp:simplePos x="0" y="0"/>
                <wp:positionH relativeFrom="margin">
                  <wp:posOffset>-90170</wp:posOffset>
                </wp:positionH>
                <wp:positionV relativeFrom="paragraph">
                  <wp:posOffset>243840</wp:posOffset>
                </wp:positionV>
                <wp:extent cx="5943600" cy="2805430"/>
                <wp:effectExtent l="0" t="0" r="19050" b="139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05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2pt;width:468pt;height:220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iYuEQIAACAEAAAOAAAAZHJzL2Uyb0RvYy54bWysU9tu2zAMfR+wfxD0vthJky4x4hRdugwD&#10;ugvQ7QMUWY6FyaJGKbGzry8lp2nQbS/D9CCIInVEHh4ub/rWsINCr8GWfDzKOVNWQqXtruTfv23e&#10;zDnzQdhKGLCq5Efl+c3q9atl5wo1gQZMpZARiPVF50rehOCKLPOyUa3wI3DKkrMGbEUgE3dZhaIj&#10;9NZkkzy/zjrAyiFI5T3d3g1Ovkr4da1k+FLXXgVmSk65hbRj2rdxz1ZLUexQuEbLUxriH7Johbb0&#10;6RnqTgTB9qh/g2q1RPBQh5GENoO61lKlGqiacf6imodGOJVqIXK8O9Pk/x+s/Hx4cF+Rhf4d9NTA&#10;VIR39yB/eGZh3Qi7U7eI0DVKVPTxOFKWdc4Xp6eRal/4CLLtPkFFTRb7AAmor7GNrFCdjNCpAccz&#10;6aoPTNLlbDG9us7JJck3meez6VVqSyaKp+cOffigoGXxUHKkriZ4cbj3IaYjiqeQ+JsHo6uNNiYZ&#10;uNuuDbKDIAVs0koVvAgzlnUlX8wms4GBv0Lkaf0JotWBpGx0W/L5OUgUkbf3tkpCC0Kb4UwpG3si&#10;MnI3sBj6bU+BkdAtVEeiFGGQLI0YHRrAX5x1JNeS+597gYoz89FSWxbj6TTqOxnT2dsJGXjp2V56&#10;hJUEVfLA2XBchzQTkTALt9S+WidinzM55UoyTHyfRibq/NJOUc+DvXoEAAD//wMAUEsDBBQABgAI&#10;AAAAIQBkNuyi4AAAAAoBAAAPAAAAZHJzL2Rvd25yZXYueG1sTI/BTsMwEETvSPyDtUhcUOskjUoa&#10;4lQICQQ3KAiubrxNIuJ1sN00/D3LCY6rfZp5U21nO4gJfegdKUiXCQikxpmeWgVvr/eLAkSImowe&#10;HKGCbwywrc/PKl0ad6IXnHaxFRxCodQKuhjHUsrQdGh1WLoRiX8H562OfPpWGq9PHG4HmSXJWlrd&#10;Ezd0esS7DpvP3dEqKPLH6SM8rZ7fm/Vh2MSr6+nhyyt1eTHf3oCIOMc/GH71WR1qdtq7I5kgBgWL&#10;NM8YVbAqchAMbLKUt+wV5EWSgawr+X9C/QMAAP//AwBQSwECLQAUAAYACAAAACEAtoM4kv4AAADh&#10;AQAAEwAAAAAAAAAAAAAAAAAAAAAAW0NvbnRlbnRfVHlwZXNdLnhtbFBLAQItABQABgAIAAAAIQA4&#10;/SH/1gAAAJQBAAALAAAAAAAAAAAAAAAAAC8BAABfcmVscy8ucmVsc1BLAQItABQABgAIAAAAIQDe&#10;riYuEQIAACAEAAAOAAAAAAAAAAAAAAAAAC4CAABkcnMvZTJvRG9jLnhtbFBLAQItABQABgAIAAAA&#10;IQBkNuyi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C12DE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95911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70A75"/>
    <w:rsid w:val="006976DB"/>
    <w:rsid w:val="006F1796"/>
    <w:rsid w:val="006F1CED"/>
    <w:rsid w:val="00700245"/>
    <w:rsid w:val="0072574F"/>
    <w:rsid w:val="00730D02"/>
    <w:rsid w:val="0073172E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5E4"/>
    <w:rsid w:val="009D79AC"/>
    <w:rsid w:val="009E53BE"/>
    <w:rsid w:val="009E6357"/>
    <w:rsid w:val="009F0628"/>
    <w:rsid w:val="009F476E"/>
    <w:rsid w:val="009F64FB"/>
    <w:rsid w:val="00A0047F"/>
    <w:rsid w:val="00A07FE9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A690C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754D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7</cp:revision>
  <dcterms:created xsi:type="dcterms:W3CDTF">2025-03-11T10:52:00Z</dcterms:created>
  <dcterms:modified xsi:type="dcterms:W3CDTF">2025-05-20T17:18:00Z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