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C5A60C2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2C1F8D5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235/25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526370ED" w14:textId="77777777" w:rsidR="000D4602" w:rsidRPr="000D4602" w:rsidRDefault="000D4602" w:rsidP="000D4602">
      <w:pPr>
        <w:spacing w:after="0" w:line="240" w:lineRule="auto"/>
        <w:rPr>
          <w:b/>
          <w:bCs/>
        </w:rPr>
      </w:pPr>
    </w:p>
    <w:p w14:paraId="4BF01DD2" w14:textId="5E20B7A5" w:rsidR="000D4602" w:rsidRPr="000D4602" w:rsidRDefault="000D4602" w:rsidP="000D4602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Rhwng 31 Awst 2024 a</w:t>
      </w:r>
      <w:r w:rsidR="00D3495A">
        <w:rPr>
          <w:b/>
        </w:rPr>
        <w:t>c</w:t>
      </w:r>
      <w:r>
        <w:rPr>
          <w:b/>
        </w:rPr>
        <w:t xml:space="preserve"> 1 Medi 2025, faint o deithiau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a oedd yn gweithredu yn rhanbarth De-ddwyrain Cymru (Caerdydd, Casnewydd, Sir Fynwy, Torfaen, Blaenau Gwent, Caerffili, Merthyr Tudful, Rhondda Cynon Taf, Pen-y-bont ar Ogwr, Bro Morgannwg) a gafodd eu gohirio neu eu canslo oherwydd tywydd garw</w:t>
      </w:r>
      <w:r w:rsidR="002708E1">
        <w:rPr>
          <w:b/>
        </w:rPr>
        <w:t>,</w:t>
      </w:r>
      <w:r>
        <w:rPr>
          <w:b/>
        </w:rPr>
        <w:t xml:space="preserve"> er enghraifft, gwres gormodol, glaw, gwynt. </w:t>
      </w:r>
    </w:p>
    <w:p w14:paraId="55B4E671" w14:textId="77777777" w:rsidR="000D4602" w:rsidRPr="000D4602" w:rsidRDefault="000D4602" w:rsidP="000D4602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 xml:space="preserve">Y golled ariannol i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a achoswyd gan yr oediadau/cansladau hyn.</w:t>
      </w:r>
    </w:p>
    <w:p w14:paraId="17F95F22" w14:textId="77777777" w:rsidR="000D4602" w:rsidRPr="000D4602" w:rsidRDefault="000D4602" w:rsidP="000D4602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Tua faint o deithwyr yr effeithiwyd arnynt gan yr oediadau/cansladau hyn.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591FE47E" w14:textId="77777777" w:rsidR="000D4602" w:rsidRDefault="000D4602" w:rsidP="156E0B0A">
      <w:pPr>
        <w:spacing w:after="0" w:line="240" w:lineRule="auto"/>
        <w:rPr>
          <w:b/>
          <w:bCs/>
        </w:rPr>
      </w:pPr>
    </w:p>
    <w:p w14:paraId="50B95E71" w14:textId="3D4058E4" w:rsidR="000D4602" w:rsidRPr="000D4602" w:rsidRDefault="000D4602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0740D8C8" w14:textId="77777777" w:rsidR="000D4602" w:rsidRPr="000D4602" w:rsidRDefault="000D4602" w:rsidP="000D4602">
      <w:pPr>
        <w:spacing w:after="0" w:line="240" w:lineRule="auto"/>
      </w:pPr>
      <w:r>
        <w:t>Ar gyfer y cyfnod dan sylw, cafodd y trenau canlynol a gafodd eu canslo a'u gohirio eu cofnodi ar gyfer digwyddiadau cysylltiedig â'r tywydd yn yr ardal a nodwyd.</w:t>
      </w:r>
    </w:p>
    <w:p w14:paraId="5DC91632" w14:textId="77777777" w:rsidR="000D4602" w:rsidRPr="000D4602" w:rsidRDefault="000D4602" w:rsidP="000D4602">
      <w:pPr>
        <w:spacing w:after="0" w:line="240" w:lineRule="auto"/>
      </w:pPr>
    </w:p>
    <w:p w14:paraId="06655615" w14:textId="77777777" w:rsidR="000D4602" w:rsidRPr="000D4602" w:rsidRDefault="000D4602" w:rsidP="000D4602">
      <w:pPr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880"/>
        <w:gridCol w:w="1280"/>
        <w:gridCol w:w="1300"/>
      </w:tblGrid>
      <w:tr w:rsidR="000D4602" w:rsidRPr="000D4602" w14:paraId="0EF6669F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15E7" w14:textId="4298E917" w:rsidR="000D4602" w:rsidRPr="000D4602" w:rsidRDefault="000D4602" w:rsidP="000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Cyfnod R</w:t>
            </w:r>
            <w:r w:rsidR="00274F3E">
              <w:rPr>
                <w:b/>
              </w:rPr>
              <w:t>SP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3A8D" w14:textId="77777777" w:rsidR="000D4602" w:rsidRPr="000D4602" w:rsidRDefault="000D4602" w:rsidP="000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Gwasanaethau wedi'u hoedi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801FA" w14:textId="77777777" w:rsidR="000D4602" w:rsidRPr="000D4602" w:rsidRDefault="000D4602" w:rsidP="000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Cansladau Llawn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0839F" w14:textId="77777777" w:rsidR="000D4602" w:rsidRPr="000D4602" w:rsidRDefault="000D4602" w:rsidP="000D46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Cansladau Rhannol</w:t>
            </w:r>
          </w:p>
        </w:tc>
      </w:tr>
      <w:tr w:rsidR="000D4602" w:rsidRPr="000D4602" w14:paraId="38620E78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9EFB" w14:textId="77777777" w:rsidR="000D4602" w:rsidRPr="000D4602" w:rsidRDefault="000D4602" w:rsidP="000D4602">
            <w:pPr>
              <w:spacing w:after="0" w:line="240" w:lineRule="auto"/>
            </w:pPr>
            <w:r>
              <w:t>‘25/06'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EC605" w14:textId="77777777" w:rsidR="000D4602" w:rsidRPr="000D4602" w:rsidRDefault="000D4602" w:rsidP="000D4602">
            <w:pPr>
              <w:spacing w:after="0" w:line="240" w:lineRule="auto"/>
            </w:pPr>
            <w: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888F" w14:textId="77777777" w:rsidR="000D4602" w:rsidRPr="000D4602" w:rsidRDefault="000D4602" w:rsidP="000D4602">
            <w:pPr>
              <w:spacing w:after="0" w:line="240" w:lineRule="auto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68828" w14:textId="77777777" w:rsidR="000D4602" w:rsidRPr="000D4602" w:rsidRDefault="000D4602" w:rsidP="000D4602">
            <w:pPr>
              <w:spacing w:after="0" w:line="240" w:lineRule="auto"/>
            </w:pPr>
            <w:r>
              <w:t>0</w:t>
            </w:r>
          </w:p>
        </w:tc>
      </w:tr>
      <w:tr w:rsidR="000D4602" w:rsidRPr="000D4602" w14:paraId="31A36F84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E452" w14:textId="77777777" w:rsidR="000D4602" w:rsidRPr="000D4602" w:rsidRDefault="000D4602" w:rsidP="000D4602">
            <w:pPr>
              <w:spacing w:after="0" w:line="240" w:lineRule="auto"/>
            </w:pPr>
            <w:r>
              <w:t>‘25/07'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D649" w14:textId="77777777" w:rsidR="000D4602" w:rsidRPr="000D4602" w:rsidRDefault="000D4602" w:rsidP="000D4602">
            <w:pPr>
              <w:spacing w:after="0" w:line="240" w:lineRule="auto"/>
            </w:pPr>
            <w: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986B6" w14:textId="77777777" w:rsidR="000D4602" w:rsidRPr="000D4602" w:rsidRDefault="000D4602" w:rsidP="000D4602">
            <w:pPr>
              <w:spacing w:after="0" w:line="240" w:lineRule="auto"/>
            </w:pPr>
            <w: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C5F0" w14:textId="77777777" w:rsidR="000D4602" w:rsidRPr="000D4602" w:rsidRDefault="000D4602" w:rsidP="000D4602">
            <w:pPr>
              <w:spacing w:after="0" w:line="240" w:lineRule="auto"/>
            </w:pPr>
            <w:r>
              <w:t>6</w:t>
            </w:r>
          </w:p>
        </w:tc>
      </w:tr>
      <w:tr w:rsidR="000D4602" w:rsidRPr="000D4602" w14:paraId="1D43E4A6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E0EF" w14:textId="77777777" w:rsidR="000D4602" w:rsidRPr="000D4602" w:rsidRDefault="000D4602" w:rsidP="000D4602">
            <w:pPr>
              <w:spacing w:after="0" w:line="240" w:lineRule="auto"/>
            </w:pPr>
            <w:r>
              <w:t>‘25/08'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723B1" w14:textId="77777777" w:rsidR="000D4602" w:rsidRPr="000D4602" w:rsidRDefault="000D4602" w:rsidP="000D4602">
            <w:pPr>
              <w:spacing w:after="0" w:line="240" w:lineRule="auto"/>
            </w:pPr>
            <w: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1023C" w14:textId="77777777" w:rsidR="000D4602" w:rsidRPr="000D4602" w:rsidRDefault="000D4602" w:rsidP="000D4602">
            <w:pPr>
              <w:spacing w:after="0" w:line="240" w:lineRule="auto"/>
            </w:pPr>
            <w: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95D4" w14:textId="77777777" w:rsidR="000D4602" w:rsidRPr="000D4602" w:rsidRDefault="000D4602" w:rsidP="000D4602">
            <w:pPr>
              <w:spacing w:after="0" w:line="240" w:lineRule="auto"/>
            </w:pPr>
            <w:r>
              <w:t>11</w:t>
            </w:r>
          </w:p>
        </w:tc>
      </w:tr>
      <w:tr w:rsidR="000D4602" w:rsidRPr="000D4602" w14:paraId="2137688E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66E1" w14:textId="77777777" w:rsidR="000D4602" w:rsidRPr="000D4602" w:rsidRDefault="000D4602" w:rsidP="000D4602">
            <w:pPr>
              <w:spacing w:after="0" w:line="240" w:lineRule="auto"/>
            </w:pPr>
            <w:r>
              <w:t>'25/09'***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B6E1" w14:textId="77777777" w:rsidR="000D4602" w:rsidRPr="000D4602" w:rsidRDefault="000D4602" w:rsidP="000D4602">
            <w:pPr>
              <w:spacing w:after="0" w:line="240" w:lineRule="auto"/>
            </w:pPr>
            <w:r>
              <w:t>1652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BA37" w14:textId="77777777" w:rsidR="000D4602" w:rsidRPr="000D4602" w:rsidRDefault="000D4602" w:rsidP="000D4602">
            <w:pPr>
              <w:spacing w:after="0" w:line="240" w:lineRule="auto"/>
            </w:pPr>
            <w:r>
              <w:t>1029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C012" w14:textId="77777777" w:rsidR="000D4602" w:rsidRPr="000D4602" w:rsidRDefault="000D4602" w:rsidP="000D4602">
            <w:pPr>
              <w:spacing w:after="0" w:line="240" w:lineRule="auto"/>
            </w:pPr>
            <w:r>
              <w:t>200</w:t>
            </w:r>
          </w:p>
        </w:tc>
      </w:tr>
      <w:tr w:rsidR="000D4602" w:rsidRPr="000D4602" w14:paraId="21660300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C65B" w14:textId="77777777" w:rsidR="000D4602" w:rsidRPr="000D4602" w:rsidRDefault="000D4602" w:rsidP="000D4602">
            <w:pPr>
              <w:spacing w:after="0" w:line="240" w:lineRule="auto"/>
            </w:pPr>
            <w:r>
              <w:t>‘25/10'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088CC" w14:textId="77777777" w:rsidR="000D4602" w:rsidRPr="000D4602" w:rsidRDefault="000D4602" w:rsidP="000D4602">
            <w:pPr>
              <w:spacing w:after="0" w:line="240" w:lineRule="auto"/>
            </w:pPr>
            <w:r>
              <w:t>191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CB79F" w14:textId="77777777" w:rsidR="000D4602" w:rsidRPr="000D4602" w:rsidRDefault="000D4602" w:rsidP="000D4602">
            <w:pPr>
              <w:spacing w:after="0" w:line="240" w:lineRule="auto"/>
            </w:pPr>
            <w: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53D6" w14:textId="77777777" w:rsidR="000D4602" w:rsidRPr="000D4602" w:rsidRDefault="000D4602" w:rsidP="000D4602">
            <w:pPr>
              <w:spacing w:after="0" w:line="240" w:lineRule="auto"/>
            </w:pPr>
            <w:r>
              <w:t>35</w:t>
            </w:r>
          </w:p>
        </w:tc>
      </w:tr>
      <w:tr w:rsidR="000D4602" w:rsidRPr="000D4602" w14:paraId="61B03868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CAB3" w14:textId="77777777" w:rsidR="000D4602" w:rsidRPr="000D4602" w:rsidRDefault="000D4602" w:rsidP="000D4602">
            <w:pPr>
              <w:spacing w:after="0" w:line="240" w:lineRule="auto"/>
            </w:pPr>
            <w:r>
              <w:t>‘25/11'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61B9B" w14:textId="77777777" w:rsidR="000D4602" w:rsidRPr="000D4602" w:rsidRDefault="000D4602" w:rsidP="000D4602">
            <w:pPr>
              <w:spacing w:after="0" w:line="240" w:lineRule="auto"/>
            </w:pPr>
            <w:r>
              <w:t>174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D655" w14:textId="77777777" w:rsidR="000D4602" w:rsidRPr="000D4602" w:rsidRDefault="000D4602" w:rsidP="000D4602">
            <w:pPr>
              <w:spacing w:after="0" w:line="240" w:lineRule="auto"/>
            </w:pPr>
            <w: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7098" w14:textId="77777777" w:rsidR="000D4602" w:rsidRPr="000D4602" w:rsidRDefault="000D4602" w:rsidP="000D4602">
            <w:pPr>
              <w:spacing w:after="0" w:line="240" w:lineRule="auto"/>
            </w:pPr>
            <w:r>
              <w:t>30</w:t>
            </w:r>
          </w:p>
        </w:tc>
      </w:tr>
      <w:tr w:rsidR="000D4602" w:rsidRPr="000D4602" w14:paraId="24E407AD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C8AB" w14:textId="77777777" w:rsidR="000D4602" w:rsidRPr="000D4602" w:rsidRDefault="000D4602" w:rsidP="000D4602">
            <w:pPr>
              <w:spacing w:after="0" w:line="240" w:lineRule="auto"/>
            </w:pPr>
            <w:r>
              <w:t>‘25/12'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2EA0" w14:textId="77777777" w:rsidR="000D4602" w:rsidRPr="000D4602" w:rsidRDefault="000D4602" w:rsidP="000D4602">
            <w:pPr>
              <w:spacing w:after="0" w:line="240" w:lineRule="auto"/>
            </w:pPr>
            <w: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762F" w14:textId="77777777" w:rsidR="000D4602" w:rsidRPr="000D4602" w:rsidRDefault="000D4602" w:rsidP="000D4602">
            <w:pPr>
              <w:spacing w:after="0" w:line="240" w:lineRule="auto"/>
            </w:pPr>
            <w: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BC8B" w14:textId="77777777" w:rsidR="000D4602" w:rsidRPr="000D4602" w:rsidRDefault="000D4602" w:rsidP="000D4602">
            <w:pPr>
              <w:spacing w:after="0" w:line="240" w:lineRule="auto"/>
            </w:pPr>
            <w:r>
              <w:t>19</w:t>
            </w:r>
          </w:p>
        </w:tc>
      </w:tr>
      <w:tr w:rsidR="000D4602" w:rsidRPr="000D4602" w14:paraId="43D063F8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2FE5" w14:textId="77777777" w:rsidR="000D4602" w:rsidRPr="000D4602" w:rsidRDefault="000D4602" w:rsidP="000D4602">
            <w:pPr>
              <w:spacing w:after="0" w:line="240" w:lineRule="auto"/>
            </w:pPr>
            <w:r>
              <w:t>‘26/01'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38F0" w14:textId="77777777" w:rsidR="000D4602" w:rsidRPr="000D4602" w:rsidRDefault="000D4602" w:rsidP="000D4602">
            <w:pPr>
              <w:spacing w:after="0" w:line="240" w:lineRule="auto"/>
            </w:pPr>
            <w: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135F" w14:textId="77777777" w:rsidR="000D4602" w:rsidRPr="000D4602" w:rsidRDefault="000D4602" w:rsidP="000D4602">
            <w:pPr>
              <w:spacing w:after="0" w:line="240" w:lineRule="auto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20898" w14:textId="77777777" w:rsidR="000D4602" w:rsidRPr="000D4602" w:rsidRDefault="000D4602" w:rsidP="000D4602">
            <w:pPr>
              <w:spacing w:after="0" w:line="240" w:lineRule="auto"/>
            </w:pPr>
            <w:r>
              <w:t>1</w:t>
            </w:r>
          </w:p>
        </w:tc>
      </w:tr>
      <w:tr w:rsidR="000D4602" w:rsidRPr="000D4602" w14:paraId="43887D34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F624" w14:textId="77777777" w:rsidR="000D4602" w:rsidRPr="000D4602" w:rsidRDefault="000D4602" w:rsidP="000D4602">
            <w:pPr>
              <w:spacing w:after="0" w:line="240" w:lineRule="auto"/>
            </w:pPr>
            <w:r>
              <w:t>‘26/02'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7CC5" w14:textId="77777777" w:rsidR="000D4602" w:rsidRPr="000D4602" w:rsidRDefault="000D4602" w:rsidP="000D4602">
            <w:pPr>
              <w:spacing w:after="0" w:line="240" w:lineRule="auto"/>
            </w:pPr>
            <w: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8C86" w14:textId="77777777" w:rsidR="000D4602" w:rsidRPr="000D4602" w:rsidRDefault="000D4602" w:rsidP="000D4602">
            <w:pPr>
              <w:spacing w:after="0" w:line="240" w:lineRule="auto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CD4B" w14:textId="77777777" w:rsidR="000D4602" w:rsidRPr="000D4602" w:rsidRDefault="000D4602" w:rsidP="000D4602">
            <w:pPr>
              <w:spacing w:after="0" w:line="240" w:lineRule="auto"/>
            </w:pPr>
            <w:r>
              <w:t>0</w:t>
            </w:r>
          </w:p>
        </w:tc>
      </w:tr>
      <w:tr w:rsidR="000D4602" w:rsidRPr="000D4602" w14:paraId="6CE3A4F2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0E41" w14:textId="77777777" w:rsidR="000D4602" w:rsidRPr="000D4602" w:rsidRDefault="000D4602" w:rsidP="000D4602">
            <w:pPr>
              <w:spacing w:after="0" w:line="240" w:lineRule="auto"/>
            </w:pPr>
            <w:r>
              <w:t>‘26/03'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AFB4" w14:textId="77777777" w:rsidR="000D4602" w:rsidRPr="000D4602" w:rsidRDefault="000D4602" w:rsidP="000D4602">
            <w:pPr>
              <w:spacing w:after="0" w:line="240" w:lineRule="auto"/>
            </w:pPr>
            <w: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48EE" w14:textId="77777777" w:rsidR="000D4602" w:rsidRPr="000D4602" w:rsidRDefault="000D4602" w:rsidP="000D4602">
            <w:pPr>
              <w:spacing w:after="0" w:line="240" w:lineRule="auto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6C9AC" w14:textId="77777777" w:rsidR="000D4602" w:rsidRPr="000D4602" w:rsidRDefault="000D4602" w:rsidP="000D4602">
            <w:pPr>
              <w:spacing w:after="0" w:line="240" w:lineRule="auto"/>
            </w:pPr>
            <w:r>
              <w:t>3</w:t>
            </w:r>
          </w:p>
        </w:tc>
      </w:tr>
      <w:tr w:rsidR="000D4602" w:rsidRPr="000D4602" w14:paraId="52826268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D378" w14:textId="77777777" w:rsidR="000D4602" w:rsidRPr="000D4602" w:rsidRDefault="000D4602" w:rsidP="000D4602">
            <w:pPr>
              <w:spacing w:after="0" w:line="240" w:lineRule="auto"/>
            </w:pPr>
            <w:r>
              <w:t>‘26/04'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90AA" w14:textId="77777777" w:rsidR="000D4602" w:rsidRPr="000D4602" w:rsidRDefault="000D4602" w:rsidP="000D4602">
            <w:pPr>
              <w:spacing w:after="0" w:line="240" w:lineRule="auto"/>
            </w:pPr>
            <w:r>
              <w:t>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69D27" w14:textId="77777777" w:rsidR="000D4602" w:rsidRPr="000D4602" w:rsidRDefault="000D4602" w:rsidP="000D4602">
            <w:pPr>
              <w:spacing w:after="0" w:line="240" w:lineRule="auto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7C161" w14:textId="77777777" w:rsidR="000D4602" w:rsidRPr="000D4602" w:rsidRDefault="000D4602" w:rsidP="000D4602">
            <w:pPr>
              <w:spacing w:after="0" w:line="240" w:lineRule="auto"/>
            </w:pPr>
            <w:r>
              <w:t>9</w:t>
            </w:r>
          </w:p>
        </w:tc>
      </w:tr>
      <w:tr w:rsidR="000D4602" w:rsidRPr="000D4602" w14:paraId="27EA2276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0426" w14:textId="77777777" w:rsidR="000D4602" w:rsidRPr="000D4602" w:rsidRDefault="000D4602" w:rsidP="000D4602">
            <w:pPr>
              <w:spacing w:after="0" w:line="240" w:lineRule="auto"/>
            </w:pPr>
            <w:r>
              <w:t>‘26/05'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13E0" w14:textId="77777777" w:rsidR="000D4602" w:rsidRPr="000D4602" w:rsidRDefault="000D4602" w:rsidP="000D4602">
            <w:pPr>
              <w:spacing w:after="0" w:line="240" w:lineRule="auto"/>
            </w:pPr>
            <w: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94BC5" w14:textId="77777777" w:rsidR="000D4602" w:rsidRPr="000D4602" w:rsidRDefault="000D4602" w:rsidP="000D4602">
            <w:pPr>
              <w:spacing w:after="0" w:line="240" w:lineRule="auto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A4C7" w14:textId="77777777" w:rsidR="000D4602" w:rsidRPr="000D4602" w:rsidRDefault="000D4602" w:rsidP="000D4602">
            <w:pPr>
              <w:spacing w:after="0" w:line="240" w:lineRule="auto"/>
            </w:pPr>
            <w:r>
              <w:t>0</w:t>
            </w:r>
          </w:p>
        </w:tc>
      </w:tr>
      <w:tr w:rsidR="000D4602" w:rsidRPr="000D4602" w14:paraId="133ECD9C" w14:textId="77777777" w:rsidTr="000D4602">
        <w:trPr>
          <w:trHeight w:val="29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DD3C" w14:textId="77777777" w:rsidR="000D4602" w:rsidRPr="000D4602" w:rsidRDefault="000D4602" w:rsidP="000D4602">
            <w:pPr>
              <w:spacing w:after="0" w:line="240" w:lineRule="auto"/>
            </w:pPr>
            <w:r>
              <w:t>‘26/06'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34DF" w14:textId="77777777" w:rsidR="000D4602" w:rsidRPr="000D4602" w:rsidRDefault="000D4602" w:rsidP="000D4602">
            <w:pPr>
              <w:spacing w:after="0" w:line="240" w:lineRule="auto"/>
            </w:pPr>
            <w: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4FBF7" w14:textId="77777777" w:rsidR="000D4602" w:rsidRPr="000D4602" w:rsidRDefault="000D4602" w:rsidP="000D4602">
            <w:pPr>
              <w:spacing w:after="0" w:line="240" w:lineRule="auto"/>
            </w:pP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3255" w14:textId="77777777" w:rsidR="000D4602" w:rsidRPr="000D4602" w:rsidRDefault="000D4602" w:rsidP="000D4602">
            <w:pPr>
              <w:spacing w:after="0" w:line="240" w:lineRule="auto"/>
            </w:pPr>
            <w:r>
              <w:t>1</w:t>
            </w:r>
          </w:p>
        </w:tc>
      </w:tr>
    </w:tbl>
    <w:p w14:paraId="6B628E58" w14:textId="77777777" w:rsidR="000D4602" w:rsidRPr="000D4602" w:rsidRDefault="000D4602" w:rsidP="000D4602">
      <w:pPr>
        <w:spacing w:after="0" w:line="240" w:lineRule="auto"/>
      </w:pPr>
    </w:p>
    <w:p w14:paraId="3EFBBA68" w14:textId="6787072D" w:rsidR="000D4602" w:rsidRPr="000D4602" w:rsidRDefault="000D4602" w:rsidP="000D4602">
      <w:pPr>
        <w:spacing w:after="0" w:line="240" w:lineRule="auto"/>
      </w:pPr>
      <w:r>
        <w:t xml:space="preserve">***Mae cyfnod 25/09 yn sefyll allan, oherwydd roedd cyfyngiadau cyflymder ar waith ac yn </w:t>
      </w:r>
      <w:r w:rsidR="001123F9">
        <w:t>sgil</w:t>
      </w:r>
      <w:r>
        <w:t xml:space="preserve"> Stormydd Bert a </w:t>
      </w:r>
      <w:proofErr w:type="spellStart"/>
      <w:r>
        <w:t>Darragh</w:t>
      </w:r>
      <w:proofErr w:type="spellEnd"/>
      <w:r>
        <w:t xml:space="preserve">, ill dau wedi digwydd yn ystod y cyfnod hwn. </w:t>
      </w:r>
    </w:p>
    <w:p w14:paraId="532437E6" w14:textId="77777777" w:rsidR="00C83296" w:rsidRDefault="00C83296" w:rsidP="00C83296">
      <w:pPr>
        <w:spacing w:after="0" w:line="240" w:lineRule="auto"/>
      </w:pPr>
    </w:p>
    <w:p w14:paraId="7FF749CB" w14:textId="743A70DD" w:rsidR="009714B7" w:rsidRDefault="0095742E" w:rsidP="00C83296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2 </w:t>
      </w:r>
    </w:p>
    <w:p w14:paraId="070EF1A4" w14:textId="77777777" w:rsidR="0095742E" w:rsidRDefault="0095742E" w:rsidP="00C83296">
      <w:pPr>
        <w:spacing w:after="0" w:line="240" w:lineRule="auto"/>
        <w:rPr>
          <w:u w:val="single"/>
        </w:rPr>
      </w:pPr>
    </w:p>
    <w:p w14:paraId="08C2A228" w14:textId="7A8E524E" w:rsidR="0095742E" w:rsidRPr="0095742E" w:rsidRDefault="0095742E" w:rsidP="0095742E">
      <w:pPr>
        <w:spacing w:after="0" w:line="240" w:lineRule="auto"/>
      </w:pPr>
      <w:r>
        <w:t xml:space="preserve">Dim ond ar y lefel gyfan y mae effaith oediadau/cansladau ar refeniw yn cael ei thracio, nid ydym yn </w:t>
      </w:r>
      <w:proofErr w:type="spellStart"/>
      <w:r>
        <w:t>dadgyfuno</w:t>
      </w:r>
      <w:proofErr w:type="spellEnd"/>
      <w:r>
        <w:t xml:space="preserve"> ar gyfer, er enghraifft, effaith y tywydd yn unig. O ganlyniad, nid yw’n cael ei gofnodi.</w:t>
      </w:r>
    </w:p>
    <w:p w14:paraId="61647369" w14:textId="77777777" w:rsidR="0095742E" w:rsidRPr="0095742E" w:rsidRDefault="0095742E" w:rsidP="00C83296">
      <w:pPr>
        <w:spacing w:after="0" w:line="240" w:lineRule="auto"/>
        <w:rPr>
          <w:u w:val="single"/>
        </w:rPr>
      </w:pPr>
    </w:p>
    <w:p w14:paraId="6B653D5A" w14:textId="6C6E67DE" w:rsidR="009714B7" w:rsidRPr="00315623" w:rsidRDefault="00315623" w:rsidP="00C83296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2F8144AD" w14:textId="77777777" w:rsidR="00C83296" w:rsidRDefault="00C83296" w:rsidP="00C83296">
      <w:pPr>
        <w:spacing w:after="0" w:line="240" w:lineRule="auto"/>
        <w:rPr>
          <w:u w:val="single"/>
        </w:rPr>
      </w:pPr>
    </w:p>
    <w:p w14:paraId="5704AD8F" w14:textId="346EF0D0" w:rsidR="00315623" w:rsidRPr="00315623" w:rsidRDefault="00315623" w:rsidP="00C83296">
      <w:pPr>
        <w:spacing w:after="0" w:line="240" w:lineRule="auto"/>
      </w:pPr>
      <w:r>
        <w:t>Nid yw Trafnidiaeth Cymru yn cofnodi’r wybodaeth hon.</w:t>
      </w:r>
    </w:p>
    <w:p w14:paraId="279A84A4" w14:textId="77777777" w:rsidR="00C83296" w:rsidRPr="0086624C" w:rsidRDefault="00C83296" w:rsidP="156E0B0A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</w:t>
      </w:r>
      <w:proofErr w:type="spellStart"/>
      <w:r>
        <w:rPr>
          <w:b/>
          <w:color w:val="FF0000"/>
          <w:sz w:val="28"/>
        </w:rPr>
        <w:t>TrC</w:t>
      </w:r>
      <w:proofErr w:type="spellEnd"/>
      <w:r>
        <w:rPr>
          <w:b/>
          <w:color w:val="FF0000"/>
          <w:sz w:val="28"/>
        </w:rPr>
        <w:t>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2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3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94F6" w14:textId="77777777" w:rsidR="005B66BD" w:rsidRDefault="005B66BD" w:rsidP="0029704C">
      <w:pPr>
        <w:spacing w:after="0" w:line="240" w:lineRule="auto"/>
      </w:pPr>
      <w:r>
        <w:separator/>
      </w:r>
    </w:p>
  </w:endnote>
  <w:endnote w:type="continuationSeparator" w:id="0">
    <w:p w14:paraId="5B6BDDB1" w14:textId="77777777" w:rsidR="005B66BD" w:rsidRDefault="005B66BD" w:rsidP="0029704C">
      <w:pPr>
        <w:spacing w:after="0" w:line="240" w:lineRule="auto"/>
      </w:pPr>
      <w:r>
        <w:continuationSeparator/>
      </w:r>
    </w:p>
  </w:endnote>
  <w:endnote w:type="continuationNotice" w:id="1">
    <w:p w14:paraId="21DD8930" w14:textId="77777777" w:rsidR="005B66BD" w:rsidRDefault="005B6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AFD6" w14:textId="77777777" w:rsidR="005B66BD" w:rsidRDefault="005B66BD" w:rsidP="0029704C">
      <w:pPr>
        <w:spacing w:after="0" w:line="240" w:lineRule="auto"/>
      </w:pPr>
      <w:r>
        <w:separator/>
      </w:r>
    </w:p>
  </w:footnote>
  <w:footnote w:type="continuationSeparator" w:id="0">
    <w:p w14:paraId="415041BB" w14:textId="77777777" w:rsidR="005B66BD" w:rsidRDefault="005B66BD" w:rsidP="0029704C">
      <w:pPr>
        <w:spacing w:after="0" w:line="240" w:lineRule="auto"/>
      </w:pPr>
      <w:r>
        <w:continuationSeparator/>
      </w:r>
    </w:p>
  </w:footnote>
  <w:footnote w:type="continuationNotice" w:id="1">
    <w:p w14:paraId="0FDE77F6" w14:textId="77777777" w:rsidR="005B66BD" w:rsidRDefault="005B66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60283"/>
    <w:multiLevelType w:val="hybridMultilevel"/>
    <w:tmpl w:val="0C4C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5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7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1925920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52DE3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4602"/>
    <w:rsid w:val="000D6B76"/>
    <w:rsid w:val="000E53B7"/>
    <w:rsid w:val="000E7802"/>
    <w:rsid w:val="000F039C"/>
    <w:rsid w:val="000F0A57"/>
    <w:rsid w:val="000F36E4"/>
    <w:rsid w:val="00104C3B"/>
    <w:rsid w:val="00106DE7"/>
    <w:rsid w:val="001123F9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579B2"/>
    <w:rsid w:val="0027060F"/>
    <w:rsid w:val="002708E1"/>
    <w:rsid w:val="00271383"/>
    <w:rsid w:val="0027240C"/>
    <w:rsid w:val="00274F3E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1562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57494"/>
    <w:rsid w:val="005702F7"/>
    <w:rsid w:val="00585951"/>
    <w:rsid w:val="00586E64"/>
    <w:rsid w:val="00590396"/>
    <w:rsid w:val="005A1697"/>
    <w:rsid w:val="005A232C"/>
    <w:rsid w:val="005B0CC7"/>
    <w:rsid w:val="005B50D2"/>
    <w:rsid w:val="005B66BD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5742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78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495A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4F53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b68e71d4527023d47d88c09a5552a714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adfd2d1e697dd9503cedcad4193ef29d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E8430-C0C1-4D0C-8BAB-E122FFB03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9</cp:revision>
  <dcterms:created xsi:type="dcterms:W3CDTF">2025-09-29T09:11:00Z</dcterms:created>
  <dcterms:modified xsi:type="dcterms:W3CDTF">2025-11-20T12:44:00Z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